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57C7" w14:textId="77777777" w:rsidR="00363F3B" w:rsidRPr="0004441F" w:rsidRDefault="00363F3B" w:rsidP="00363F3B">
      <w:pPr>
        <w:ind w:left="567" w:right="661"/>
        <w:jc w:val="center"/>
        <w:rPr>
          <w:rFonts w:ascii="Arial" w:hAnsi="Arial" w:cs="Arial"/>
          <w:sz w:val="40"/>
          <w:szCs w:val="48"/>
          <w:lang w:val="en-GB"/>
        </w:rPr>
      </w:pPr>
      <w:r w:rsidRPr="0004441F">
        <w:rPr>
          <w:rFonts w:ascii="Arial" w:hAnsi="Arial" w:cs="Arial"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62F9E4FD" wp14:editId="27D2A610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20" name="Picture 2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F6075" w14:textId="77777777" w:rsidR="00363F3B" w:rsidRPr="00BD18AF" w:rsidRDefault="00363F3B" w:rsidP="00363F3B">
      <w:pPr>
        <w:tabs>
          <w:tab w:val="left" w:pos="2966"/>
        </w:tabs>
        <w:ind w:left="1418" w:right="661"/>
        <w:rPr>
          <w:rFonts w:ascii="Arial" w:hAnsi="Arial" w:cs="Arial"/>
          <w:bCs/>
          <w:sz w:val="40"/>
          <w:szCs w:val="40"/>
          <w:lang w:val="en-GB"/>
        </w:rPr>
      </w:pPr>
    </w:p>
    <w:p w14:paraId="0CC44951" w14:textId="77777777" w:rsidR="00363F3B" w:rsidRPr="00BD18AF" w:rsidRDefault="00363F3B" w:rsidP="00363F3B">
      <w:pPr>
        <w:ind w:left="567" w:right="661"/>
        <w:jc w:val="center"/>
        <w:rPr>
          <w:rFonts w:ascii="Arial" w:hAnsi="Arial" w:cs="Arial"/>
          <w:bCs/>
          <w:sz w:val="40"/>
          <w:szCs w:val="40"/>
          <w:lang w:val="en-GB"/>
        </w:rPr>
      </w:pPr>
    </w:p>
    <w:p w14:paraId="613D4F9D" w14:textId="77777777" w:rsidR="00363F3B" w:rsidRPr="00BD18AF" w:rsidRDefault="00363F3B" w:rsidP="00363F3B">
      <w:pPr>
        <w:ind w:left="567" w:right="661"/>
        <w:jc w:val="center"/>
        <w:rPr>
          <w:rFonts w:ascii="Arial" w:hAnsi="Arial" w:cs="Arial"/>
          <w:bCs/>
          <w:sz w:val="40"/>
          <w:szCs w:val="40"/>
          <w:lang w:val="en-GB"/>
        </w:rPr>
      </w:pPr>
    </w:p>
    <w:p w14:paraId="082413CE" w14:textId="77777777" w:rsidR="00363F3B" w:rsidRPr="00BD18AF" w:rsidRDefault="00363F3B" w:rsidP="00363F3B">
      <w:pPr>
        <w:ind w:left="567" w:right="661"/>
        <w:jc w:val="center"/>
        <w:rPr>
          <w:rFonts w:ascii="Myriad Pro" w:hAnsi="Myriad Pro" w:cs="Arial"/>
          <w:bCs/>
          <w:sz w:val="40"/>
          <w:szCs w:val="40"/>
          <w:lang w:val="en-GB"/>
        </w:rPr>
      </w:pPr>
      <w:r w:rsidRPr="00BD18AF">
        <w:rPr>
          <w:rFonts w:ascii="Arial" w:hAnsi="Arial" w:cs="Arial"/>
          <w:bCs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573979B8" wp14:editId="52FF73BD">
            <wp:simplePos x="0" y="0"/>
            <wp:positionH relativeFrom="column">
              <wp:posOffset>2459990</wp:posOffset>
            </wp:positionH>
            <wp:positionV relativeFrom="paragraph">
              <wp:posOffset>52705</wp:posOffset>
            </wp:positionV>
            <wp:extent cx="711200" cy="830580"/>
            <wp:effectExtent l="0" t="0" r="0" b="7620"/>
            <wp:wrapSquare wrapText="bothSides"/>
            <wp:docPr id="18" name="Picture 18" descr="A picture containing emblem, crest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emblem, crest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86A2D" w14:textId="77777777" w:rsidR="00363F3B" w:rsidRPr="00BD18AF" w:rsidRDefault="00363F3B" w:rsidP="00363F3B">
      <w:pPr>
        <w:ind w:left="567" w:right="661"/>
        <w:jc w:val="center"/>
        <w:rPr>
          <w:rFonts w:ascii="Myriad Pro" w:hAnsi="Myriad Pro" w:cs="Arial"/>
          <w:bCs/>
          <w:sz w:val="40"/>
          <w:szCs w:val="40"/>
          <w:lang w:val="en-GB"/>
        </w:rPr>
      </w:pPr>
    </w:p>
    <w:p w14:paraId="22AE1DDC" w14:textId="77777777" w:rsidR="00363F3B" w:rsidRPr="00DB1743" w:rsidRDefault="00363F3B" w:rsidP="00363F3B">
      <w:pPr>
        <w:tabs>
          <w:tab w:val="left" w:pos="-1124"/>
        </w:tabs>
        <w:ind w:left="567" w:right="661"/>
        <w:jc w:val="center"/>
        <w:rPr>
          <w:rFonts w:ascii="Myriad Pro" w:hAnsi="Myriad Pro" w:cs="Arial"/>
          <w:b/>
          <w:noProof/>
          <w:sz w:val="34"/>
          <w:szCs w:val="36"/>
        </w:rPr>
      </w:pPr>
    </w:p>
    <w:p w14:paraId="0CBC4EC7" w14:textId="77777777" w:rsidR="00363F3B" w:rsidRPr="008B4F91" w:rsidRDefault="00363F3B" w:rsidP="00363F3B">
      <w:pPr>
        <w:pStyle w:val="Title"/>
      </w:pPr>
      <w:bookmarkStart w:id="0" w:name="_Toc131154081"/>
      <w:bookmarkStart w:id="1" w:name="Akte_ordening"/>
      <w:r w:rsidRPr="008B4F91">
        <w:t>AKTE VAN ORDENING</w:t>
      </w:r>
      <w:bookmarkEnd w:id="0"/>
    </w:p>
    <w:bookmarkEnd w:id="1"/>
    <w:p w14:paraId="2F26D135" w14:textId="77777777" w:rsidR="00363F3B" w:rsidRPr="008B4F91" w:rsidRDefault="00363F3B" w:rsidP="00363F3B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0"/>
        </w:rPr>
      </w:pPr>
    </w:p>
    <w:p w14:paraId="7F349878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noProof/>
          <w:sz w:val="22"/>
          <w:szCs w:val="22"/>
        </w:rPr>
        <w:t>Ds/</w:t>
      </w:r>
      <w:r>
        <w:rPr>
          <w:rFonts w:ascii="Arial" w:hAnsi="Arial" w:cs="Arial"/>
          <w:b/>
          <w:noProof/>
          <w:sz w:val="22"/>
          <w:szCs w:val="22"/>
        </w:rPr>
        <w:t>D</w:t>
      </w:r>
      <w:r w:rsidRPr="008B4F91">
        <w:rPr>
          <w:rFonts w:ascii="Arial" w:hAnsi="Arial" w:cs="Arial"/>
          <w:b/>
          <w:noProof/>
          <w:sz w:val="22"/>
          <w:szCs w:val="22"/>
        </w:rPr>
        <w:t>r</w:t>
      </w:r>
      <w:r w:rsidRPr="008B4F91">
        <w:rPr>
          <w:rFonts w:ascii="Arial" w:hAnsi="Arial" w:cs="Arial"/>
          <w:noProof/>
          <w:sz w:val="22"/>
          <w:szCs w:val="22"/>
        </w:rPr>
        <w:t xml:space="preserve"> ..............................................................................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</w:t>
      </w:r>
    </w:p>
    <w:p w14:paraId="1FCA38F8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18"/>
          <w:szCs w:val="18"/>
        </w:rPr>
      </w:pPr>
    </w:p>
    <w:p w14:paraId="2BF841DC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van die Algemene Kerkvergadering is deur die kerkraad van Gemeente ......................................................... in kennis gestel dat u op (datum) ........................................... as predikant van die gemeente georden is en verleen hiermee aan u hierdie Akte van Ordening.</w:t>
      </w:r>
    </w:p>
    <w:p w14:paraId="6E035E80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124D3C94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Algemene Kerkvergadering beskou dit die roeping van ’n geordende en bevestigde evangeliedienaar dat die dienswerk verrig word soos dit ’n getroue evangeliedienaar betaam</w:t>
      </w:r>
    </w:p>
    <w:p w14:paraId="3819B8C8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4DD2A147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1134" w:right="663" w:hanging="567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ooreenkomstig die Woord van God</w:t>
      </w:r>
    </w:p>
    <w:p w14:paraId="24820BB8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1134" w:right="663" w:hanging="567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soos uiteengesit in die beroepsbrief</w:t>
      </w:r>
    </w:p>
    <w:p w14:paraId="2C084D0A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1134" w:right="663" w:hanging="567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soos die Kerkorde bepaal.</w:t>
      </w:r>
    </w:p>
    <w:p w14:paraId="55803F24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34031EFF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U word opgeroep om die gemeente deur woord en wandel onder die seën van die Here op te bou.</w:t>
      </w:r>
    </w:p>
    <w:p w14:paraId="76C8EB15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14EF8BA7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Algemene Kerkvergadering verwag dat die gemeente aan u liefde en trou sal bewys ter wille van u dienswerk.  U en die gemeente word die seën van die Here toegebid.</w:t>
      </w:r>
    </w:p>
    <w:p w14:paraId="44CD456F" w14:textId="77777777" w:rsidR="00363F3B" w:rsidRPr="008B4F91" w:rsidRDefault="00363F3B" w:rsidP="00363F3B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11ED7CE8" w14:textId="77777777" w:rsidR="00363F3B" w:rsidRPr="008B4F91" w:rsidRDefault="00363F3B" w:rsidP="00363F3B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5EDD91FE" w14:textId="77777777" w:rsidR="00363F3B" w:rsidRPr="008B4F91" w:rsidRDefault="00363F3B" w:rsidP="00363F3B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36"/>
          <w:szCs w:val="36"/>
        </w:rPr>
      </w:pPr>
    </w:p>
    <w:p w14:paraId="7536A293" w14:textId="77777777" w:rsidR="00363F3B" w:rsidRPr="008B4F91" w:rsidRDefault="00363F3B" w:rsidP="00363F3B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  <w:r>
        <w:rPr>
          <w:rFonts w:ascii="Arial" w:hAnsi="Arial" w:cs="Arial"/>
          <w:noProof/>
          <w:sz w:val="22"/>
          <w:szCs w:val="22"/>
        </w:rPr>
        <w:tab/>
      </w:r>
      <w:r w:rsidRPr="008B4F91">
        <w:rPr>
          <w:rFonts w:ascii="Arial" w:hAnsi="Arial" w:cs="Arial"/>
          <w:noProof/>
          <w:sz w:val="22"/>
          <w:szCs w:val="22"/>
        </w:rPr>
        <w:t>..........................</w:t>
      </w:r>
      <w:r>
        <w:rPr>
          <w:rFonts w:ascii="Arial" w:hAnsi="Arial" w:cs="Arial"/>
          <w:noProof/>
          <w:sz w:val="22"/>
          <w:szCs w:val="22"/>
        </w:rPr>
        <w:t>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3E41F787" w:rsidR="00CF161F" w:rsidRPr="00363F3B" w:rsidRDefault="00363F3B" w:rsidP="00363F3B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RPr="00363F3B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238D0"/>
    <w:rsid w:val="00361C3F"/>
    <w:rsid w:val="00363AD1"/>
    <w:rsid w:val="00363F3B"/>
    <w:rsid w:val="003D3471"/>
    <w:rsid w:val="003E75AE"/>
    <w:rsid w:val="00505278"/>
    <w:rsid w:val="005170C3"/>
    <w:rsid w:val="00542F58"/>
    <w:rsid w:val="005756FE"/>
    <w:rsid w:val="00622F5D"/>
    <w:rsid w:val="006946F4"/>
    <w:rsid w:val="006D79AA"/>
    <w:rsid w:val="00755B6E"/>
    <w:rsid w:val="009C5462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2023-06-05T12:27:00Z</dcterms:created>
  <dcterms:modified xsi:type="dcterms:W3CDTF">2023-06-05T12:27:00Z</dcterms:modified>
</cp:coreProperties>
</file>